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E0994" w14:textId="4F453BEE" w:rsidR="00A73041" w:rsidRDefault="00C276A2" w:rsidP="00A73041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CONCURS DE ADMITERE</w:t>
      </w:r>
    </w:p>
    <w:p w14:paraId="2E18F2A1" w14:textId="4C1EB770" w:rsidR="00C276A2" w:rsidRDefault="00C276A2" w:rsidP="00A73041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ȘCOALA DOCTORALĂ DE DREPT</w:t>
      </w:r>
    </w:p>
    <w:p w14:paraId="60F4A795" w14:textId="65899405" w:rsidR="00C276A2" w:rsidRDefault="00C276A2" w:rsidP="00A73041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18 septembrie 2025</w:t>
      </w:r>
    </w:p>
    <w:p w14:paraId="6A0072EF" w14:textId="6840E8B0" w:rsidR="00C276A2" w:rsidRDefault="00C276A2" w:rsidP="00A73041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Sala 307 –sediul UVT (Bdul. V. Pârvan nr. 4)</w:t>
      </w:r>
    </w:p>
    <w:p w14:paraId="3A0B6BD1" w14:textId="71DCEBC6" w:rsidR="00753225" w:rsidRPr="00753225" w:rsidRDefault="00753225" w:rsidP="00753225">
      <w:pPr>
        <w:pStyle w:val="ListParagraph"/>
        <w:numPr>
          <w:ilvl w:val="0"/>
          <w:numId w:val="3"/>
        </w:numPr>
        <w:spacing w:line="278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753225">
        <w:rPr>
          <w:rFonts w:cstheme="minorHAnsi"/>
          <w:sz w:val="24"/>
          <w:szCs w:val="24"/>
        </w:rPr>
        <w:t>Coordonator: prof. univ.dr. Raluca Bercea</w:t>
      </w:r>
      <w:r w:rsidR="00C276A2">
        <w:rPr>
          <w:rFonts w:cstheme="minorHAnsi"/>
          <w:sz w:val="24"/>
          <w:szCs w:val="24"/>
        </w:rPr>
        <w:t xml:space="preserve"> (9.00-9.20)</w:t>
      </w:r>
    </w:p>
    <w:p w14:paraId="63340332" w14:textId="77777777" w:rsidR="00753225" w:rsidRPr="00753225" w:rsidRDefault="00753225" w:rsidP="00753225">
      <w:pPr>
        <w:pStyle w:val="ListParagraph"/>
        <w:rPr>
          <w:rFonts w:cstheme="minorHAnsi"/>
          <w:sz w:val="24"/>
          <w:szCs w:val="24"/>
        </w:rPr>
      </w:pPr>
    </w:p>
    <w:p w14:paraId="5D6B7FEF" w14:textId="77777777" w:rsidR="00753225" w:rsidRPr="00753225" w:rsidRDefault="00753225" w:rsidP="00753225">
      <w:pPr>
        <w:pStyle w:val="ListParagraph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 xml:space="preserve">Comisie:   </w:t>
      </w:r>
    </w:p>
    <w:p w14:paraId="0017EDD0" w14:textId="77777777" w:rsidR="00753225" w:rsidRPr="00753225" w:rsidRDefault="00753225" w:rsidP="00753225">
      <w:pPr>
        <w:pStyle w:val="ListParagraph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Prof.univ.dr. Raluca Bercea</w:t>
      </w:r>
    </w:p>
    <w:p w14:paraId="310AECF3" w14:textId="77777777" w:rsidR="00753225" w:rsidRPr="00753225" w:rsidRDefault="00753225" w:rsidP="00753225">
      <w:pPr>
        <w:pStyle w:val="ListParagraph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Prof univ dr. Valentin Constantin</w:t>
      </w:r>
    </w:p>
    <w:p w14:paraId="0B30FC73" w14:textId="77777777" w:rsidR="00753225" w:rsidRPr="00753225" w:rsidRDefault="00753225" w:rsidP="00753225">
      <w:pPr>
        <w:pStyle w:val="ListParagraph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Prof.univ.dr. Irina Sferdian</w:t>
      </w:r>
    </w:p>
    <w:p w14:paraId="7151848B" w14:textId="77777777" w:rsidR="00753225" w:rsidRPr="00753225" w:rsidRDefault="00753225" w:rsidP="00753225">
      <w:pPr>
        <w:pStyle w:val="ListParagraph"/>
        <w:rPr>
          <w:rFonts w:cstheme="minorHAnsi"/>
          <w:sz w:val="24"/>
          <w:szCs w:val="24"/>
        </w:rPr>
      </w:pPr>
    </w:p>
    <w:p w14:paraId="5F56AE3F" w14:textId="3126F0F0" w:rsidR="00753225" w:rsidRPr="00753225" w:rsidRDefault="00753225" w:rsidP="00753225">
      <w:pPr>
        <w:pStyle w:val="ListParagraph"/>
        <w:numPr>
          <w:ilvl w:val="0"/>
          <w:numId w:val="3"/>
        </w:numPr>
        <w:spacing w:line="278" w:lineRule="auto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Coordonatori: prof. univ.dr. Raluca Bercea și prof. univ.dr. Dario Elia Tosi</w:t>
      </w:r>
      <w:r w:rsidR="00C276A2">
        <w:rPr>
          <w:rFonts w:cstheme="minorHAnsi"/>
          <w:sz w:val="24"/>
          <w:szCs w:val="24"/>
        </w:rPr>
        <w:t xml:space="preserve"> (9.30-10.00)</w:t>
      </w:r>
    </w:p>
    <w:p w14:paraId="1B679A81" w14:textId="77777777" w:rsidR="00753225" w:rsidRPr="00753225" w:rsidRDefault="00753225" w:rsidP="00753225">
      <w:pPr>
        <w:pStyle w:val="ListParagraph"/>
        <w:ind w:left="1080"/>
        <w:rPr>
          <w:rFonts w:cstheme="minorHAnsi"/>
          <w:sz w:val="24"/>
          <w:szCs w:val="24"/>
        </w:rPr>
      </w:pPr>
    </w:p>
    <w:p w14:paraId="709F04C0" w14:textId="77777777" w:rsidR="00753225" w:rsidRPr="00753225" w:rsidRDefault="00753225" w:rsidP="00753225">
      <w:pPr>
        <w:pStyle w:val="ListParagraph"/>
        <w:ind w:left="1080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Comisie:</w:t>
      </w:r>
    </w:p>
    <w:p w14:paraId="1F863B4E" w14:textId="77777777" w:rsidR="00753225" w:rsidRPr="00753225" w:rsidRDefault="00753225" w:rsidP="00753225">
      <w:pPr>
        <w:pStyle w:val="ListParagraph"/>
        <w:ind w:left="1080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Prof.univ.dr. Raluca Bercea</w:t>
      </w:r>
    </w:p>
    <w:p w14:paraId="7B9DD50E" w14:textId="77777777" w:rsidR="00753225" w:rsidRPr="00753225" w:rsidRDefault="00753225" w:rsidP="00753225">
      <w:pPr>
        <w:pStyle w:val="ListParagraph"/>
        <w:ind w:left="1080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Prof.univ.dr. Dario Elia Tosi</w:t>
      </w:r>
    </w:p>
    <w:p w14:paraId="7103835A" w14:textId="77777777" w:rsidR="00753225" w:rsidRPr="00753225" w:rsidRDefault="00753225" w:rsidP="00753225">
      <w:pPr>
        <w:pStyle w:val="ListParagraph"/>
        <w:ind w:left="1080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Prof.univ. dr. Valentin Constantin</w:t>
      </w:r>
    </w:p>
    <w:p w14:paraId="2ED30AE8" w14:textId="77777777" w:rsidR="00753225" w:rsidRPr="00753225" w:rsidRDefault="00753225" w:rsidP="00753225">
      <w:pPr>
        <w:pStyle w:val="ListParagraph"/>
        <w:ind w:left="1080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Prof.univ.dr. Iulia Motoc</w:t>
      </w:r>
    </w:p>
    <w:p w14:paraId="71563FD1" w14:textId="77777777" w:rsidR="00753225" w:rsidRPr="00753225" w:rsidRDefault="00753225" w:rsidP="00753225">
      <w:pPr>
        <w:pStyle w:val="ListParagraph"/>
        <w:ind w:left="1080"/>
        <w:rPr>
          <w:rFonts w:cstheme="minorHAnsi"/>
          <w:sz w:val="24"/>
          <w:szCs w:val="24"/>
        </w:rPr>
      </w:pPr>
    </w:p>
    <w:p w14:paraId="14DB3774" w14:textId="02E180DE" w:rsidR="00753225" w:rsidRPr="00753225" w:rsidRDefault="00753225" w:rsidP="00753225">
      <w:pPr>
        <w:pStyle w:val="ListParagraph"/>
        <w:numPr>
          <w:ilvl w:val="0"/>
          <w:numId w:val="3"/>
        </w:numPr>
        <w:spacing w:line="278" w:lineRule="auto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Coordonator: prof. univ. dr. Iulia Motoc</w:t>
      </w:r>
      <w:r w:rsidR="00C276A2">
        <w:rPr>
          <w:rFonts w:cstheme="minorHAnsi"/>
          <w:sz w:val="24"/>
          <w:szCs w:val="24"/>
        </w:rPr>
        <w:t xml:space="preserve"> (10.00-11.00)</w:t>
      </w:r>
    </w:p>
    <w:p w14:paraId="38EB20CD" w14:textId="77777777" w:rsidR="00753225" w:rsidRPr="00753225" w:rsidRDefault="00753225" w:rsidP="00753225">
      <w:pPr>
        <w:pStyle w:val="ListParagraph"/>
        <w:rPr>
          <w:rFonts w:cstheme="minorHAnsi"/>
          <w:sz w:val="24"/>
          <w:szCs w:val="24"/>
        </w:rPr>
      </w:pPr>
    </w:p>
    <w:p w14:paraId="2F563323" w14:textId="77777777" w:rsidR="00753225" w:rsidRPr="00753225" w:rsidRDefault="00753225" w:rsidP="00753225">
      <w:pPr>
        <w:pStyle w:val="ListParagraph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Comisie:</w:t>
      </w:r>
    </w:p>
    <w:p w14:paraId="18F49751" w14:textId="77777777" w:rsidR="00753225" w:rsidRPr="00753225" w:rsidRDefault="00753225" w:rsidP="00753225">
      <w:pPr>
        <w:pStyle w:val="ListParagraph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Prof.univ.dr. Iulia Motoc</w:t>
      </w:r>
    </w:p>
    <w:p w14:paraId="7A5DAA7B" w14:textId="77777777" w:rsidR="00753225" w:rsidRPr="00753225" w:rsidRDefault="00753225" w:rsidP="00753225">
      <w:pPr>
        <w:pStyle w:val="ListParagraph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Prof.univ.dr. Valentin Constantin</w:t>
      </w:r>
    </w:p>
    <w:p w14:paraId="76622964" w14:textId="77777777" w:rsidR="00753225" w:rsidRPr="00753225" w:rsidRDefault="00753225" w:rsidP="00753225">
      <w:pPr>
        <w:pStyle w:val="ListParagraph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Prof.univ.dr. Irina Sferdian</w:t>
      </w:r>
    </w:p>
    <w:p w14:paraId="2EDAD325" w14:textId="77777777" w:rsidR="00753225" w:rsidRPr="00753225" w:rsidRDefault="00753225" w:rsidP="00753225">
      <w:pPr>
        <w:pStyle w:val="ListParagraph"/>
        <w:rPr>
          <w:rFonts w:cstheme="minorHAnsi"/>
          <w:sz w:val="24"/>
          <w:szCs w:val="24"/>
        </w:rPr>
      </w:pPr>
    </w:p>
    <w:p w14:paraId="6A636E92" w14:textId="77777777" w:rsidR="00753225" w:rsidRPr="00753225" w:rsidRDefault="00753225" w:rsidP="00753225">
      <w:pPr>
        <w:pStyle w:val="ListParagraph"/>
        <w:rPr>
          <w:rFonts w:cstheme="minorHAnsi"/>
          <w:sz w:val="24"/>
          <w:szCs w:val="24"/>
        </w:rPr>
      </w:pPr>
    </w:p>
    <w:p w14:paraId="0785B288" w14:textId="1EE73FD7" w:rsidR="00C276A2" w:rsidRPr="00753225" w:rsidRDefault="00C276A2" w:rsidP="00C276A2">
      <w:pPr>
        <w:pStyle w:val="ListParagraph"/>
        <w:numPr>
          <w:ilvl w:val="0"/>
          <w:numId w:val="3"/>
        </w:numPr>
        <w:spacing w:line="278" w:lineRule="auto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Coordonator: prof.univ.dr. Florin Moțiu</w:t>
      </w:r>
      <w:r>
        <w:rPr>
          <w:rFonts w:cstheme="minorHAnsi"/>
          <w:sz w:val="24"/>
          <w:szCs w:val="24"/>
        </w:rPr>
        <w:t xml:space="preserve"> (11.00-11.40)</w:t>
      </w:r>
    </w:p>
    <w:p w14:paraId="2F1EBDD6" w14:textId="77777777" w:rsidR="00C276A2" w:rsidRPr="00753225" w:rsidRDefault="00C276A2" w:rsidP="00C276A2">
      <w:pPr>
        <w:pStyle w:val="ListParagraph"/>
        <w:rPr>
          <w:rFonts w:cstheme="minorHAnsi"/>
          <w:sz w:val="24"/>
          <w:szCs w:val="24"/>
        </w:rPr>
      </w:pPr>
    </w:p>
    <w:p w14:paraId="49657795" w14:textId="77777777" w:rsidR="00C276A2" w:rsidRPr="00753225" w:rsidRDefault="00C276A2" w:rsidP="00C276A2">
      <w:pPr>
        <w:pStyle w:val="ListParagraph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Comisie:</w:t>
      </w:r>
    </w:p>
    <w:p w14:paraId="54A97BD9" w14:textId="77777777" w:rsidR="00C276A2" w:rsidRPr="00753225" w:rsidRDefault="00C276A2" w:rsidP="00C276A2">
      <w:pPr>
        <w:pStyle w:val="ListParagraph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Prof.univ.dr. Florin Moțiu</w:t>
      </w:r>
    </w:p>
    <w:p w14:paraId="0501232E" w14:textId="77777777" w:rsidR="00C276A2" w:rsidRPr="00753225" w:rsidRDefault="00C276A2" w:rsidP="00C276A2">
      <w:pPr>
        <w:pStyle w:val="ListParagraph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Prof.univ. dr. Valentin Constantin</w:t>
      </w:r>
    </w:p>
    <w:p w14:paraId="17AF4C0B" w14:textId="77777777" w:rsidR="00C276A2" w:rsidRPr="00753225" w:rsidRDefault="00C276A2" w:rsidP="00C276A2">
      <w:pPr>
        <w:pStyle w:val="ListParagraph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Prof.univ.dr. Irina Sferdian</w:t>
      </w:r>
    </w:p>
    <w:p w14:paraId="0395D645" w14:textId="77777777" w:rsidR="00753225" w:rsidRPr="00753225" w:rsidRDefault="00753225" w:rsidP="00753225">
      <w:pPr>
        <w:pStyle w:val="ListParagraph"/>
        <w:rPr>
          <w:rFonts w:cstheme="minorHAnsi"/>
          <w:sz w:val="24"/>
          <w:szCs w:val="24"/>
        </w:rPr>
      </w:pPr>
    </w:p>
    <w:p w14:paraId="5C2F1D92" w14:textId="04FFD5CB" w:rsidR="00C276A2" w:rsidRPr="00753225" w:rsidRDefault="00C276A2" w:rsidP="00C276A2">
      <w:pPr>
        <w:pStyle w:val="ListParagraph"/>
        <w:numPr>
          <w:ilvl w:val="0"/>
          <w:numId w:val="3"/>
        </w:numPr>
        <w:spacing w:line="278" w:lineRule="auto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 xml:space="preserve">Coordonator: prof.univ.dr. Anton Trăilescu </w:t>
      </w:r>
      <w:r>
        <w:rPr>
          <w:rFonts w:cstheme="minorHAnsi"/>
          <w:sz w:val="24"/>
          <w:szCs w:val="24"/>
        </w:rPr>
        <w:t>(11.40-12.00)</w:t>
      </w:r>
    </w:p>
    <w:p w14:paraId="168E5E1B" w14:textId="77777777" w:rsidR="00C276A2" w:rsidRPr="00753225" w:rsidRDefault="00C276A2" w:rsidP="00C276A2">
      <w:pPr>
        <w:pStyle w:val="ListParagraph"/>
        <w:rPr>
          <w:rFonts w:cstheme="minorHAnsi"/>
          <w:sz w:val="24"/>
          <w:szCs w:val="24"/>
        </w:rPr>
      </w:pPr>
    </w:p>
    <w:p w14:paraId="6EBCF325" w14:textId="77777777" w:rsidR="00C276A2" w:rsidRPr="00753225" w:rsidRDefault="00C276A2" w:rsidP="00C276A2">
      <w:pPr>
        <w:pStyle w:val="ListParagraph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Comisie:</w:t>
      </w:r>
    </w:p>
    <w:p w14:paraId="61C8BB44" w14:textId="77777777" w:rsidR="00C276A2" w:rsidRPr="00753225" w:rsidRDefault="00C276A2" w:rsidP="00C276A2">
      <w:pPr>
        <w:pStyle w:val="ListParagraph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Prof.univ.dr. Anton Trăilescu</w:t>
      </w:r>
    </w:p>
    <w:p w14:paraId="6CC4FE09" w14:textId="77777777" w:rsidR="00C276A2" w:rsidRPr="00753225" w:rsidRDefault="00C276A2" w:rsidP="00C276A2">
      <w:pPr>
        <w:pStyle w:val="ListParagraph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Prof.univ.dr. Valentin Constantin</w:t>
      </w:r>
    </w:p>
    <w:p w14:paraId="5C529368" w14:textId="54C87800" w:rsidR="00C276A2" w:rsidRDefault="00C276A2" w:rsidP="00C276A2">
      <w:pPr>
        <w:pStyle w:val="ListParagraph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Prof.univ.dr. Irina Sferdian</w:t>
      </w:r>
    </w:p>
    <w:p w14:paraId="29B06B19" w14:textId="77777777" w:rsidR="00C276A2" w:rsidRPr="00753225" w:rsidRDefault="00C276A2" w:rsidP="00C276A2">
      <w:pPr>
        <w:pStyle w:val="ListParagraph"/>
        <w:rPr>
          <w:rFonts w:cstheme="minorHAnsi"/>
          <w:sz w:val="24"/>
          <w:szCs w:val="24"/>
        </w:rPr>
      </w:pPr>
    </w:p>
    <w:p w14:paraId="167373A9" w14:textId="77777777" w:rsidR="00C276A2" w:rsidRDefault="00C276A2" w:rsidP="00C276A2">
      <w:pPr>
        <w:pStyle w:val="ListParagraph"/>
        <w:spacing w:line="278" w:lineRule="auto"/>
        <w:rPr>
          <w:rFonts w:cstheme="minorHAnsi"/>
          <w:sz w:val="24"/>
          <w:szCs w:val="24"/>
        </w:rPr>
      </w:pPr>
    </w:p>
    <w:p w14:paraId="3D5A9E6A" w14:textId="213DA3FA" w:rsidR="00753225" w:rsidRPr="00753225" w:rsidRDefault="00753225" w:rsidP="00753225">
      <w:pPr>
        <w:pStyle w:val="ListParagraph"/>
        <w:numPr>
          <w:ilvl w:val="0"/>
          <w:numId w:val="3"/>
        </w:numPr>
        <w:spacing w:line="278" w:lineRule="auto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lastRenderedPageBreak/>
        <w:t>Coordonator: prof.univ.dr. Claudia Roșu</w:t>
      </w:r>
      <w:r w:rsidR="00C276A2">
        <w:rPr>
          <w:rFonts w:cstheme="minorHAnsi"/>
          <w:sz w:val="24"/>
          <w:szCs w:val="24"/>
        </w:rPr>
        <w:t xml:space="preserve"> (12.00-12.40)</w:t>
      </w:r>
    </w:p>
    <w:p w14:paraId="587C1EAD" w14:textId="77777777" w:rsidR="00753225" w:rsidRPr="00753225" w:rsidRDefault="00753225" w:rsidP="00753225">
      <w:pPr>
        <w:pStyle w:val="ListParagraph"/>
        <w:rPr>
          <w:rFonts w:cstheme="minorHAnsi"/>
          <w:sz w:val="24"/>
          <w:szCs w:val="24"/>
        </w:rPr>
      </w:pPr>
    </w:p>
    <w:p w14:paraId="2CB1A858" w14:textId="77777777" w:rsidR="00753225" w:rsidRPr="00753225" w:rsidRDefault="00753225" w:rsidP="00753225">
      <w:pPr>
        <w:pStyle w:val="ListParagraph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Comisie:</w:t>
      </w:r>
    </w:p>
    <w:p w14:paraId="3693F51C" w14:textId="77777777" w:rsidR="00753225" w:rsidRPr="00753225" w:rsidRDefault="00753225" w:rsidP="00753225">
      <w:pPr>
        <w:pStyle w:val="ListParagraph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Prof.univ.dr. Claudia Roșu</w:t>
      </w:r>
    </w:p>
    <w:p w14:paraId="652F1567" w14:textId="77777777" w:rsidR="00753225" w:rsidRPr="00753225" w:rsidRDefault="00753225" w:rsidP="00753225">
      <w:pPr>
        <w:pStyle w:val="ListParagraph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Prof.univ.dr. Valentin Constantin</w:t>
      </w:r>
    </w:p>
    <w:p w14:paraId="5A54EF47" w14:textId="77777777" w:rsidR="00753225" w:rsidRPr="00753225" w:rsidRDefault="00753225" w:rsidP="00753225">
      <w:pPr>
        <w:pStyle w:val="ListParagraph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Prof.univ.dr. Irina Sferdian</w:t>
      </w:r>
    </w:p>
    <w:p w14:paraId="076C4EFD" w14:textId="77777777" w:rsidR="00753225" w:rsidRPr="00753225" w:rsidRDefault="00753225" w:rsidP="00753225">
      <w:pPr>
        <w:pStyle w:val="ListParagraph"/>
        <w:rPr>
          <w:rFonts w:cstheme="minorHAnsi"/>
          <w:sz w:val="24"/>
          <w:szCs w:val="24"/>
        </w:rPr>
      </w:pPr>
    </w:p>
    <w:p w14:paraId="38F48CDE" w14:textId="77777777" w:rsidR="00753225" w:rsidRPr="00753225" w:rsidRDefault="00753225" w:rsidP="00753225">
      <w:pPr>
        <w:pStyle w:val="ListParagraph"/>
        <w:rPr>
          <w:rFonts w:cstheme="minorHAnsi"/>
          <w:sz w:val="24"/>
          <w:szCs w:val="24"/>
        </w:rPr>
      </w:pPr>
    </w:p>
    <w:p w14:paraId="18CCF95E" w14:textId="15D2A163" w:rsidR="00753225" w:rsidRPr="00753225" w:rsidRDefault="00753225" w:rsidP="00753225">
      <w:pPr>
        <w:pStyle w:val="ListParagraph"/>
        <w:numPr>
          <w:ilvl w:val="0"/>
          <w:numId w:val="3"/>
        </w:numPr>
        <w:spacing w:line="278" w:lineRule="auto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Coordonator: prof.univ.dr. Flaviu Ciopec</w:t>
      </w:r>
      <w:r w:rsidR="00C276A2">
        <w:rPr>
          <w:rFonts w:cstheme="minorHAnsi"/>
          <w:sz w:val="24"/>
          <w:szCs w:val="24"/>
        </w:rPr>
        <w:t xml:space="preserve"> (12.40-14.00)</w:t>
      </w:r>
    </w:p>
    <w:p w14:paraId="0A874107" w14:textId="77777777" w:rsidR="00753225" w:rsidRPr="00753225" w:rsidRDefault="00753225" w:rsidP="00753225">
      <w:pPr>
        <w:ind w:left="360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 xml:space="preserve"> Comisie:</w:t>
      </w:r>
    </w:p>
    <w:p w14:paraId="01D64DAA" w14:textId="77777777" w:rsidR="00753225" w:rsidRPr="00753225" w:rsidRDefault="00753225" w:rsidP="00753225">
      <w:pPr>
        <w:ind w:left="360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Prof.univ.dr. Flaviu Ciopec</w:t>
      </w:r>
    </w:p>
    <w:p w14:paraId="156E1501" w14:textId="77777777" w:rsidR="00753225" w:rsidRPr="00753225" w:rsidRDefault="00753225" w:rsidP="00753225">
      <w:pPr>
        <w:ind w:left="360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Prof.univ.dr. Valentin Constantin</w:t>
      </w:r>
    </w:p>
    <w:p w14:paraId="3B287B37" w14:textId="77777777" w:rsidR="00753225" w:rsidRPr="00753225" w:rsidRDefault="00753225" w:rsidP="00753225">
      <w:pPr>
        <w:ind w:left="360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Prof.univ.dr. Irina Sferdian</w:t>
      </w:r>
    </w:p>
    <w:p w14:paraId="1B0BD223" w14:textId="77777777" w:rsidR="00753225" w:rsidRPr="00753225" w:rsidRDefault="00753225" w:rsidP="00753225">
      <w:pPr>
        <w:ind w:left="360"/>
        <w:rPr>
          <w:rFonts w:cstheme="minorHAnsi"/>
          <w:sz w:val="24"/>
          <w:szCs w:val="24"/>
        </w:rPr>
      </w:pPr>
    </w:p>
    <w:p w14:paraId="4013273F" w14:textId="464BE299" w:rsidR="00753225" w:rsidRPr="00753225" w:rsidRDefault="00753225" w:rsidP="00B84457">
      <w:pPr>
        <w:pStyle w:val="ListParagraph"/>
        <w:numPr>
          <w:ilvl w:val="0"/>
          <w:numId w:val="3"/>
        </w:numPr>
        <w:spacing w:line="278" w:lineRule="auto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 xml:space="preserve">Coordonator: prof.univ.dr. Irina Sferdian </w:t>
      </w:r>
      <w:r w:rsidR="00C276A2">
        <w:rPr>
          <w:rFonts w:cstheme="minorHAnsi"/>
          <w:sz w:val="24"/>
          <w:szCs w:val="24"/>
        </w:rPr>
        <w:t xml:space="preserve"> (14.00-14.20)</w:t>
      </w:r>
    </w:p>
    <w:p w14:paraId="39D57C52" w14:textId="77777777" w:rsidR="00753225" w:rsidRPr="00753225" w:rsidRDefault="00753225" w:rsidP="00753225">
      <w:pPr>
        <w:pStyle w:val="ListParagraph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 xml:space="preserve">Comisie: </w:t>
      </w:r>
    </w:p>
    <w:p w14:paraId="4E0F26DC" w14:textId="77777777" w:rsidR="00753225" w:rsidRPr="00753225" w:rsidRDefault="00753225" w:rsidP="00753225">
      <w:pPr>
        <w:pStyle w:val="ListParagraph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Prof.univ.dr. Irina Sferdian</w:t>
      </w:r>
    </w:p>
    <w:p w14:paraId="3652B44B" w14:textId="77777777" w:rsidR="00753225" w:rsidRPr="00753225" w:rsidRDefault="00753225" w:rsidP="00753225">
      <w:pPr>
        <w:pStyle w:val="ListParagraph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Prof. univ. dr. Valentin Constantin</w:t>
      </w:r>
    </w:p>
    <w:p w14:paraId="1DDB6A14" w14:textId="77777777" w:rsidR="00753225" w:rsidRPr="00753225" w:rsidRDefault="00753225" w:rsidP="00753225">
      <w:pPr>
        <w:pStyle w:val="ListParagraph"/>
        <w:rPr>
          <w:rFonts w:cstheme="minorHAnsi"/>
          <w:sz w:val="24"/>
          <w:szCs w:val="24"/>
        </w:rPr>
      </w:pPr>
      <w:r w:rsidRPr="00753225">
        <w:rPr>
          <w:rFonts w:cstheme="minorHAnsi"/>
          <w:sz w:val="24"/>
          <w:szCs w:val="24"/>
        </w:rPr>
        <w:t>Prof.univ.dr. Flaviu Ciopec</w:t>
      </w:r>
    </w:p>
    <w:p w14:paraId="56B320DB" w14:textId="77777777" w:rsidR="009D7022" w:rsidRDefault="009D7022" w:rsidP="009D702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A00CD38" w14:textId="77777777" w:rsidR="00753225" w:rsidRDefault="00753225" w:rsidP="009D702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AA95DE6" w14:textId="77777777" w:rsidR="00753225" w:rsidRPr="00753225" w:rsidRDefault="00753225" w:rsidP="009D702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4A72538" w14:textId="77777777" w:rsidR="0048484A" w:rsidRPr="00753225" w:rsidRDefault="0048484A">
      <w:pPr>
        <w:rPr>
          <w:rFonts w:cstheme="minorHAnsi"/>
          <w:sz w:val="24"/>
          <w:szCs w:val="24"/>
        </w:rPr>
      </w:pPr>
    </w:p>
    <w:sectPr w:rsidR="0048484A" w:rsidRPr="0075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26C1B"/>
    <w:multiLevelType w:val="hybridMultilevel"/>
    <w:tmpl w:val="35CA132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C3AC0"/>
    <w:multiLevelType w:val="hybridMultilevel"/>
    <w:tmpl w:val="DF2EA48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43A47"/>
    <w:multiLevelType w:val="hybridMultilevel"/>
    <w:tmpl w:val="CB2850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66"/>
    <w:rsid w:val="0048459F"/>
    <w:rsid w:val="0048484A"/>
    <w:rsid w:val="00506EEA"/>
    <w:rsid w:val="00753225"/>
    <w:rsid w:val="007B1917"/>
    <w:rsid w:val="00803962"/>
    <w:rsid w:val="009D7022"/>
    <w:rsid w:val="00A73041"/>
    <w:rsid w:val="00BE6E66"/>
    <w:rsid w:val="00C276A2"/>
    <w:rsid w:val="00C83A9F"/>
    <w:rsid w:val="00CE1D61"/>
    <w:rsid w:val="00E918B9"/>
    <w:rsid w:val="00F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43E52"/>
  <w15:chartTrackingRefBased/>
  <w15:docId w15:val="{FC92089F-939C-4368-8CBA-A7B8416D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041"/>
    <w:pPr>
      <w:spacing w:line="256" w:lineRule="auto"/>
    </w:pPr>
    <w:rPr>
      <w:kern w:val="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01</cp:lastModifiedBy>
  <cp:revision>2</cp:revision>
  <dcterms:created xsi:type="dcterms:W3CDTF">2025-09-16T05:26:00Z</dcterms:created>
  <dcterms:modified xsi:type="dcterms:W3CDTF">2025-09-16T05:26:00Z</dcterms:modified>
</cp:coreProperties>
</file>